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09F" w:rsidRDefault="00FB7361" w:rsidP="00C2309F">
      <w:pPr>
        <w:spacing w:before="100" w:beforeAutospacing="1" w:after="100" w:afterAutospacing="1" w:line="240" w:lineRule="auto"/>
        <w:rPr>
          <w:rFonts w:ascii="Calibri" w:eastAsia="Times New Roman" w:hAnsi="Calibri" w:cs="Times New Roman"/>
        </w:rPr>
      </w:pPr>
      <w:r>
        <w:rPr>
          <w:rFonts w:ascii="Calibri" w:eastAsia="Times New Roman" w:hAnsi="Calibri" w:cs="Times New Roman"/>
          <w:b/>
        </w:rPr>
        <w:t>FY2019</w:t>
      </w:r>
      <w:r w:rsidR="00427A8D" w:rsidRPr="00427A8D">
        <w:rPr>
          <w:rFonts w:ascii="Calibri" w:eastAsia="Times New Roman" w:hAnsi="Calibri" w:cs="Times New Roman"/>
          <w:b/>
        </w:rPr>
        <w:t xml:space="preserve"> </w:t>
      </w:r>
      <w:r w:rsidR="008B0223">
        <w:rPr>
          <w:rFonts w:ascii="Calibri" w:eastAsia="Times New Roman" w:hAnsi="Calibri" w:cs="Times New Roman"/>
          <w:b/>
        </w:rPr>
        <w:t>Six Month</w:t>
      </w:r>
      <w:r w:rsidR="00C2309F" w:rsidRPr="00427A8D">
        <w:rPr>
          <w:rFonts w:ascii="Calibri" w:eastAsia="Times New Roman" w:hAnsi="Calibri" w:cs="Times New Roman"/>
          <w:b/>
        </w:rPr>
        <w:t xml:space="preserve"> Financial Statement</w:t>
      </w:r>
      <w:r w:rsidR="00C2309F" w:rsidRPr="00462DAC">
        <w:rPr>
          <w:rFonts w:ascii="Calibri" w:eastAsia="Times New Roman" w:hAnsi="Calibri" w:cs="Times New Roman"/>
        </w:rPr>
        <w:t>:</w:t>
      </w:r>
    </w:p>
    <w:p w:rsidR="00546359" w:rsidRDefault="00462DAC" w:rsidP="00546359">
      <w:pPr>
        <w:spacing w:before="100" w:beforeAutospacing="1" w:after="100" w:afterAutospacing="1" w:line="240" w:lineRule="auto"/>
      </w:pPr>
      <w:r>
        <w:t>The parish realize</w:t>
      </w:r>
      <w:r w:rsidR="00FB7361">
        <w:t>d operating income of $602,160</w:t>
      </w:r>
      <w:r>
        <w:t xml:space="preserve"> against </w:t>
      </w:r>
      <w:r w:rsidR="00FB7361">
        <w:t>operating expenses of $588,614</w:t>
      </w:r>
      <w:r>
        <w:t xml:space="preserve"> for a </w:t>
      </w:r>
      <w:r w:rsidR="00FB7361">
        <w:t>net operating surplus of $13,546</w:t>
      </w:r>
      <w:r w:rsidR="00427A8D">
        <w:t xml:space="preserve"> for the</w:t>
      </w:r>
      <w:r w:rsidR="008B0223">
        <w:t xml:space="preserve"> six months ending on Dec</w:t>
      </w:r>
      <w:r w:rsidR="00FB7361">
        <w:t>ember 31, 2018.</w:t>
      </w:r>
      <w:r w:rsidR="00427A8D">
        <w:t xml:space="preserve">  </w:t>
      </w:r>
      <w:r w:rsidR="00101DC2">
        <w:t xml:space="preserve">For the same period last year, our operating income was $641,925 and our expenses were $591,862.  As may be seen, our operating income is $39,765 off of last year’s pace and our expenses are holding steady.  Part of our six month </w:t>
      </w:r>
      <w:r w:rsidR="008B0223">
        <w:t>sur</w:t>
      </w:r>
      <w:r w:rsidR="00B65166">
        <w:t>plus was due to minor spending</w:t>
      </w:r>
      <w:r w:rsidR="008B0223">
        <w:t xml:space="preserve"> for snow removal or sa</w:t>
      </w:r>
      <w:r w:rsidR="00877951">
        <w:t>lting opera</w:t>
      </w:r>
      <w:r w:rsidR="000A54CD">
        <w:t>tions, and continuous efforts to control operating spending</w:t>
      </w:r>
      <w:r w:rsidR="00877951">
        <w:t>.</w:t>
      </w:r>
      <w:r w:rsidR="00546359">
        <w:t xml:space="preserve"> </w:t>
      </w:r>
    </w:p>
    <w:p w:rsidR="00546359" w:rsidRDefault="00546359" w:rsidP="00546359">
      <w:pPr>
        <w:spacing w:before="100" w:beforeAutospacing="1" w:after="100" w:afterAutospacing="1" w:line="240" w:lineRule="auto"/>
      </w:pPr>
      <w:r w:rsidRPr="00546359">
        <w:rPr>
          <w:rStyle w:val="Emphasis"/>
        </w:rPr>
        <w:t xml:space="preserve">We </w:t>
      </w:r>
      <w:r w:rsidRPr="00546359">
        <w:t xml:space="preserve">would like to thank </w:t>
      </w:r>
      <w:r>
        <w:t xml:space="preserve">all </w:t>
      </w:r>
      <w:r w:rsidRPr="00546359">
        <w:t xml:space="preserve">the </w:t>
      </w:r>
      <w:r w:rsidRPr="00546359">
        <w:rPr>
          <w:rStyle w:val="Emphasis"/>
          <w:i w:val="0"/>
        </w:rPr>
        <w:t>familie</w:t>
      </w:r>
      <w:r w:rsidRPr="00546359">
        <w:rPr>
          <w:rStyle w:val="Emphasis"/>
          <w:b/>
          <w:i w:val="0"/>
        </w:rPr>
        <w:t>s</w:t>
      </w:r>
      <w:r>
        <w:t xml:space="preserve"> who are </w:t>
      </w:r>
      <w:r>
        <w:t xml:space="preserve">supporting our operations through weekly giving at the offertory at mass, mailed in contributions, and to those </w:t>
      </w:r>
      <w:r>
        <w:t xml:space="preserve">currently giving electronically. You may not see these fellow parishioners place an envelope in the basket every week, but their consistent giving does not go unnoticed in our parish office. Each month our parish receives a steady and predictable stream of income from these donors who have made the commitment to give to the parish by having a designated contribution automatically transferred to our church through our monthly Online Giving and/or our Online One Time Giving Program or when they pay their bills electronically through their own bank.  If you would like to join Fr. Kolson and the other families who use this program; and want to learn more about this easy, safe and secure way of giving, please contact the </w:t>
      </w:r>
      <w:r>
        <w:rPr>
          <w:rStyle w:val="Emphasis"/>
        </w:rPr>
        <w:t>Parish office at 410-592-7071</w:t>
      </w:r>
      <w:r>
        <w:t xml:space="preserve"> or check out our website at </w:t>
      </w:r>
      <w:hyperlink r:id="rId4" w:history="1">
        <w:r w:rsidRPr="004B7151">
          <w:rPr>
            <w:rStyle w:val="Hyperlink"/>
          </w:rPr>
          <w:t>www.ssparish.org</w:t>
        </w:r>
      </w:hyperlink>
      <w:r>
        <w:rPr>
          <w:rStyle w:val="Emphasis"/>
        </w:rPr>
        <w:t xml:space="preserve"> by clicking on the Online Gi</w:t>
      </w:r>
      <w:r w:rsidR="002159BF">
        <w:rPr>
          <w:rStyle w:val="Emphasis"/>
        </w:rPr>
        <w:t xml:space="preserve">ving link </w:t>
      </w:r>
      <w:r>
        <w:rPr>
          <w:rStyle w:val="Emphasis"/>
        </w:rPr>
        <w:t>on the right side column of the HOME page.</w:t>
      </w:r>
    </w:p>
    <w:p w:rsidR="002B690F" w:rsidRDefault="008B0223" w:rsidP="00C2309F">
      <w:p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 xml:space="preserve">We had other income of </w:t>
      </w:r>
      <w:r w:rsidR="002B690F">
        <w:rPr>
          <w:rFonts w:ascii="Calibri" w:eastAsia="Times New Roman" w:hAnsi="Calibri" w:cs="Times New Roman"/>
        </w:rPr>
        <w:t>$644,389.  This included Archbishop Annual Appeal income of $7,799,  Archdiocesan EOM Capital Campaign income of $</w:t>
      </w:r>
      <w:r w:rsidR="00C52D85">
        <w:rPr>
          <w:rFonts w:ascii="Calibri" w:eastAsia="Times New Roman" w:hAnsi="Calibri" w:cs="Times New Roman"/>
        </w:rPr>
        <w:t>8,586 plus</w:t>
      </w:r>
      <w:r w:rsidR="002B690F">
        <w:rPr>
          <w:rFonts w:ascii="Calibri" w:eastAsia="Times New Roman" w:hAnsi="Calibri" w:cs="Times New Roman"/>
        </w:rPr>
        <w:t xml:space="preserve"> $7,566 in investment and gift income.   The balance of $620,438 was collected for the Parish Capital Campaign.  We had other expense of $11,670 related to the Parish Capital campaign.</w:t>
      </w:r>
    </w:p>
    <w:p w:rsidR="002B690F" w:rsidRDefault="002B690F" w:rsidP="00C2309F">
      <w:p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We have completed a significant amount of work related to preparing the campus for construction of our new Middle School Building that will hopefully begin in March.  The Parish Center electric is now coming from the main school building, and computer cabling has been buried and rerouted to feed the school and Parish Center separately.  Significant remodeling has been completed in the Youth building that will house</w:t>
      </w:r>
      <w:r w:rsidR="00C41C59">
        <w:rPr>
          <w:rFonts w:ascii="Calibri" w:eastAsia="Times New Roman" w:hAnsi="Calibri" w:cs="Times New Roman"/>
        </w:rPr>
        <w:t xml:space="preserve"> the activities currently staged</w:t>
      </w:r>
      <w:bookmarkStart w:id="0" w:name="_GoBack"/>
      <w:bookmarkEnd w:id="0"/>
      <w:r>
        <w:rPr>
          <w:rFonts w:ascii="Calibri" w:eastAsia="Times New Roman" w:hAnsi="Calibri" w:cs="Times New Roman"/>
        </w:rPr>
        <w:t xml:space="preserve"> in the Library building.</w:t>
      </w:r>
    </w:p>
    <w:p w:rsidR="00ED32A9" w:rsidRPr="00967FB4" w:rsidRDefault="00ED32A9" w:rsidP="00ED32A9">
      <w:r>
        <w:t>A copy of the financial report may be found on the back tables in Church or on our website.  As always, we thank you for your con</w:t>
      </w:r>
      <w:r w:rsidR="00B65166">
        <w:t>tinuing financial support of our</w:t>
      </w:r>
      <w:r>
        <w:t xml:space="preserve"> parish.</w:t>
      </w:r>
    </w:p>
    <w:p w:rsidR="00ED32A9" w:rsidRPr="00C2309F" w:rsidRDefault="00ED32A9" w:rsidP="00C2309F">
      <w:pPr>
        <w:spacing w:before="100" w:beforeAutospacing="1" w:after="100" w:afterAutospacing="1" w:line="240" w:lineRule="auto"/>
        <w:rPr>
          <w:rFonts w:ascii="Calibri" w:eastAsia="Times New Roman" w:hAnsi="Calibri" w:cs="Times New Roman"/>
        </w:rPr>
      </w:pPr>
    </w:p>
    <w:p w:rsidR="00BC1688" w:rsidRDefault="00BC1688"/>
    <w:sectPr w:rsidR="00BC1688" w:rsidSect="00BC1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2309F"/>
    <w:rsid w:val="0000092B"/>
    <w:rsid w:val="00002B60"/>
    <w:rsid w:val="000100D8"/>
    <w:rsid w:val="00010120"/>
    <w:rsid w:val="00011895"/>
    <w:rsid w:val="000163D6"/>
    <w:rsid w:val="00023593"/>
    <w:rsid w:val="00025817"/>
    <w:rsid w:val="00025A53"/>
    <w:rsid w:val="00027E67"/>
    <w:rsid w:val="000370B3"/>
    <w:rsid w:val="000411D8"/>
    <w:rsid w:val="00043BEC"/>
    <w:rsid w:val="000545E5"/>
    <w:rsid w:val="00063035"/>
    <w:rsid w:val="00066499"/>
    <w:rsid w:val="0007088D"/>
    <w:rsid w:val="00073ACC"/>
    <w:rsid w:val="000751B7"/>
    <w:rsid w:val="00077D4C"/>
    <w:rsid w:val="0008262D"/>
    <w:rsid w:val="0008682E"/>
    <w:rsid w:val="000869F4"/>
    <w:rsid w:val="0009033B"/>
    <w:rsid w:val="00094E48"/>
    <w:rsid w:val="00095BAC"/>
    <w:rsid w:val="000A07B3"/>
    <w:rsid w:val="000A1EC6"/>
    <w:rsid w:val="000A2EF7"/>
    <w:rsid w:val="000A2F4D"/>
    <w:rsid w:val="000A54CD"/>
    <w:rsid w:val="000A65A1"/>
    <w:rsid w:val="000B1E9A"/>
    <w:rsid w:val="000B2C9F"/>
    <w:rsid w:val="000B4389"/>
    <w:rsid w:val="000B4D19"/>
    <w:rsid w:val="000B5F0B"/>
    <w:rsid w:val="000B7221"/>
    <w:rsid w:val="000C1C5E"/>
    <w:rsid w:val="000C21D0"/>
    <w:rsid w:val="000C38FE"/>
    <w:rsid w:val="000D09CC"/>
    <w:rsid w:val="000D36E6"/>
    <w:rsid w:val="000D5812"/>
    <w:rsid w:val="000D6A68"/>
    <w:rsid w:val="000E0353"/>
    <w:rsid w:val="000E35EC"/>
    <w:rsid w:val="000E3D96"/>
    <w:rsid w:val="000E571A"/>
    <w:rsid w:val="000E6981"/>
    <w:rsid w:val="000F192F"/>
    <w:rsid w:val="000F25AC"/>
    <w:rsid w:val="000F633F"/>
    <w:rsid w:val="000F6F59"/>
    <w:rsid w:val="000F7E1F"/>
    <w:rsid w:val="0010083E"/>
    <w:rsid w:val="00101DC2"/>
    <w:rsid w:val="00102FB1"/>
    <w:rsid w:val="00110466"/>
    <w:rsid w:val="001146B4"/>
    <w:rsid w:val="00121218"/>
    <w:rsid w:val="001254CC"/>
    <w:rsid w:val="001352E8"/>
    <w:rsid w:val="00136203"/>
    <w:rsid w:val="0013665D"/>
    <w:rsid w:val="00136CB8"/>
    <w:rsid w:val="00140D83"/>
    <w:rsid w:val="001447A1"/>
    <w:rsid w:val="00150098"/>
    <w:rsid w:val="00152C52"/>
    <w:rsid w:val="00157611"/>
    <w:rsid w:val="001603F9"/>
    <w:rsid w:val="00161F51"/>
    <w:rsid w:val="00177BEC"/>
    <w:rsid w:val="00180A7B"/>
    <w:rsid w:val="00182322"/>
    <w:rsid w:val="001878D5"/>
    <w:rsid w:val="00193063"/>
    <w:rsid w:val="00193542"/>
    <w:rsid w:val="0019670D"/>
    <w:rsid w:val="00196FFB"/>
    <w:rsid w:val="001A0465"/>
    <w:rsid w:val="001A0BFC"/>
    <w:rsid w:val="001C753A"/>
    <w:rsid w:val="001D1429"/>
    <w:rsid w:val="001D4006"/>
    <w:rsid w:val="001D5D73"/>
    <w:rsid w:val="001D7846"/>
    <w:rsid w:val="001E397D"/>
    <w:rsid w:val="001E7026"/>
    <w:rsid w:val="001E7FC9"/>
    <w:rsid w:val="001F0A32"/>
    <w:rsid w:val="001F2523"/>
    <w:rsid w:val="002103AE"/>
    <w:rsid w:val="0021128D"/>
    <w:rsid w:val="002159BF"/>
    <w:rsid w:val="00222086"/>
    <w:rsid w:val="00223585"/>
    <w:rsid w:val="00223B71"/>
    <w:rsid w:val="002247A8"/>
    <w:rsid w:val="00225974"/>
    <w:rsid w:val="002311C1"/>
    <w:rsid w:val="00235120"/>
    <w:rsid w:val="0024057B"/>
    <w:rsid w:val="00242660"/>
    <w:rsid w:val="00244E51"/>
    <w:rsid w:val="002458EB"/>
    <w:rsid w:val="00245A98"/>
    <w:rsid w:val="00246768"/>
    <w:rsid w:val="00254685"/>
    <w:rsid w:val="00254A4F"/>
    <w:rsid w:val="002562B3"/>
    <w:rsid w:val="0025716C"/>
    <w:rsid w:val="00263C04"/>
    <w:rsid w:val="00267265"/>
    <w:rsid w:val="0026774C"/>
    <w:rsid w:val="00270C24"/>
    <w:rsid w:val="00271556"/>
    <w:rsid w:val="0027500A"/>
    <w:rsid w:val="0028054F"/>
    <w:rsid w:val="00283AA2"/>
    <w:rsid w:val="00291F8F"/>
    <w:rsid w:val="00292AC4"/>
    <w:rsid w:val="00292D53"/>
    <w:rsid w:val="0029653B"/>
    <w:rsid w:val="002A44B6"/>
    <w:rsid w:val="002A455B"/>
    <w:rsid w:val="002B19F0"/>
    <w:rsid w:val="002B690F"/>
    <w:rsid w:val="002C534E"/>
    <w:rsid w:val="002C6759"/>
    <w:rsid w:val="002D1DF5"/>
    <w:rsid w:val="002D3A5C"/>
    <w:rsid w:val="002D5250"/>
    <w:rsid w:val="002E3794"/>
    <w:rsid w:val="002E6798"/>
    <w:rsid w:val="002E739F"/>
    <w:rsid w:val="002F509A"/>
    <w:rsid w:val="002F59B2"/>
    <w:rsid w:val="0030368A"/>
    <w:rsid w:val="0030512D"/>
    <w:rsid w:val="00307A7D"/>
    <w:rsid w:val="00314F34"/>
    <w:rsid w:val="003214AE"/>
    <w:rsid w:val="00321B14"/>
    <w:rsid w:val="003254AB"/>
    <w:rsid w:val="00333259"/>
    <w:rsid w:val="00333AE0"/>
    <w:rsid w:val="0033431F"/>
    <w:rsid w:val="00334D66"/>
    <w:rsid w:val="00336805"/>
    <w:rsid w:val="00342789"/>
    <w:rsid w:val="003536BE"/>
    <w:rsid w:val="00355C3F"/>
    <w:rsid w:val="0036094E"/>
    <w:rsid w:val="00365C41"/>
    <w:rsid w:val="00367383"/>
    <w:rsid w:val="00370B3F"/>
    <w:rsid w:val="00372BEE"/>
    <w:rsid w:val="00376F46"/>
    <w:rsid w:val="003775C7"/>
    <w:rsid w:val="0038318B"/>
    <w:rsid w:val="0038575C"/>
    <w:rsid w:val="003859AB"/>
    <w:rsid w:val="00385A67"/>
    <w:rsid w:val="003907CC"/>
    <w:rsid w:val="003919B9"/>
    <w:rsid w:val="003B010B"/>
    <w:rsid w:val="003B39D8"/>
    <w:rsid w:val="003B5061"/>
    <w:rsid w:val="003C1C69"/>
    <w:rsid w:val="003C3168"/>
    <w:rsid w:val="003C3F94"/>
    <w:rsid w:val="003C5DB2"/>
    <w:rsid w:val="003C7EA5"/>
    <w:rsid w:val="003D0B50"/>
    <w:rsid w:val="003D16A3"/>
    <w:rsid w:val="003D18F5"/>
    <w:rsid w:val="003D627A"/>
    <w:rsid w:val="003D65DF"/>
    <w:rsid w:val="003D6C97"/>
    <w:rsid w:val="003D7913"/>
    <w:rsid w:val="003E0DB8"/>
    <w:rsid w:val="003E3E69"/>
    <w:rsid w:val="003E6738"/>
    <w:rsid w:val="003F0A6E"/>
    <w:rsid w:val="003F2C2B"/>
    <w:rsid w:val="003F3106"/>
    <w:rsid w:val="003F533C"/>
    <w:rsid w:val="00404AEC"/>
    <w:rsid w:val="00411C3B"/>
    <w:rsid w:val="00420E6E"/>
    <w:rsid w:val="004245CD"/>
    <w:rsid w:val="00425F4A"/>
    <w:rsid w:val="004260D8"/>
    <w:rsid w:val="00427A8D"/>
    <w:rsid w:val="00434B80"/>
    <w:rsid w:val="00441249"/>
    <w:rsid w:val="00453036"/>
    <w:rsid w:val="00457B2A"/>
    <w:rsid w:val="00462DAC"/>
    <w:rsid w:val="00464408"/>
    <w:rsid w:val="00465E5E"/>
    <w:rsid w:val="0046638C"/>
    <w:rsid w:val="00471F24"/>
    <w:rsid w:val="00472181"/>
    <w:rsid w:val="00472F52"/>
    <w:rsid w:val="00487064"/>
    <w:rsid w:val="00487F57"/>
    <w:rsid w:val="00492971"/>
    <w:rsid w:val="00496213"/>
    <w:rsid w:val="004A1527"/>
    <w:rsid w:val="004A589A"/>
    <w:rsid w:val="004B0D64"/>
    <w:rsid w:val="004B22BE"/>
    <w:rsid w:val="004B3FE5"/>
    <w:rsid w:val="004B795A"/>
    <w:rsid w:val="004B7CF9"/>
    <w:rsid w:val="004C30B4"/>
    <w:rsid w:val="004C5936"/>
    <w:rsid w:val="004D5BB1"/>
    <w:rsid w:val="004D6F0D"/>
    <w:rsid w:val="004F5A21"/>
    <w:rsid w:val="00511837"/>
    <w:rsid w:val="00512586"/>
    <w:rsid w:val="005178A7"/>
    <w:rsid w:val="0053357D"/>
    <w:rsid w:val="005416CD"/>
    <w:rsid w:val="00541DB3"/>
    <w:rsid w:val="00544DCF"/>
    <w:rsid w:val="005456F5"/>
    <w:rsid w:val="00546359"/>
    <w:rsid w:val="00546B5A"/>
    <w:rsid w:val="00552B11"/>
    <w:rsid w:val="00554D0B"/>
    <w:rsid w:val="0056060B"/>
    <w:rsid w:val="00563471"/>
    <w:rsid w:val="00565553"/>
    <w:rsid w:val="00566879"/>
    <w:rsid w:val="0057123B"/>
    <w:rsid w:val="005830A8"/>
    <w:rsid w:val="00590057"/>
    <w:rsid w:val="00593032"/>
    <w:rsid w:val="00596A02"/>
    <w:rsid w:val="005B2CF3"/>
    <w:rsid w:val="005B3427"/>
    <w:rsid w:val="005B4C65"/>
    <w:rsid w:val="005B5657"/>
    <w:rsid w:val="005B79FE"/>
    <w:rsid w:val="005C0EC5"/>
    <w:rsid w:val="005C2245"/>
    <w:rsid w:val="005C769F"/>
    <w:rsid w:val="005D2DCD"/>
    <w:rsid w:val="005E2500"/>
    <w:rsid w:val="005F3AB7"/>
    <w:rsid w:val="00604590"/>
    <w:rsid w:val="00604C7F"/>
    <w:rsid w:val="00610917"/>
    <w:rsid w:val="00613D7D"/>
    <w:rsid w:val="00620689"/>
    <w:rsid w:val="00626456"/>
    <w:rsid w:val="006264AF"/>
    <w:rsid w:val="00626F4A"/>
    <w:rsid w:val="00632156"/>
    <w:rsid w:val="00635E67"/>
    <w:rsid w:val="006513B7"/>
    <w:rsid w:val="0065228F"/>
    <w:rsid w:val="00655332"/>
    <w:rsid w:val="00663326"/>
    <w:rsid w:val="006651D0"/>
    <w:rsid w:val="0067481E"/>
    <w:rsid w:val="00675A21"/>
    <w:rsid w:val="00675AD1"/>
    <w:rsid w:val="006855CF"/>
    <w:rsid w:val="00686027"/>
    <w:rsid w:val="00686EFF"/>
    <w:rsid w:val="00692B0C"/>
    <w:rsid w:val="006933C9"/>
    <w:rsid w:val="006955E8"/>
    <w:rsid w:val="006A23FD"/>
    <w:rsid w:val="006A7A2D"/>
    <w:rsid w:val="006B29C5"/>
    <w:rsid w:val="006B3067"/>
    <w:rsid w:val="006B65A9"/>
    <w:rsid w:val="006C4F66"/>
    <w:rsid w:val="006C5FA9"/>
    <w:rsid w:val="006D05CD"/>
    <w:rsid w:val="006D281F"/>
    <w:rsid w:val="006D7309"/>
    <w:rsid w:val="006E386D"/>
    <w:rsid w:val="006E6148"/>
    <w:rsid w:val="006F3C1F"/>
    <w:rsid w:val="006F74D7"/>
    <w:rsid w:val="006F7EAD"/>
    <w:rsid w:val="00700AFE"/>
    <w:rsid w:val="00703388"/>
    <w:rsid w:val="00714DA4"/>
    <w:rsid w:val="00715A7C"/>
    <w:rsid w:val="0072612D"/>
    <w:rsid w:val="00726BD5"/>
    <w:rsid w:val="00730069"/>
    <w:rsid w:val="007304EA"/>
    <w:rsid w:val="00734DC5"/>
    <w:rsid w:val="0074779A"/>
    <w:rsid w:val="007478E4"/>
    <w:rsid w:val="00750A52"/>
    <w:rsid w:val="00756342"/>
    <w:rsid w:val="00756666"/>
    <w:rsid w:val="00761A0D"/>
    <w:rsid w:val="00762177"/>
    <w:rsid w:val="00765A1D"/>
    <w:rsid w:val="00772317"/>
    <w:rsid w:val="00777AB4"/>
    <w:rsid w:val="00785A85"/>
    <w:rsid w:val="00796E4F"/>
    <w:rsid w:val="007A21EC"/>
    <w:rsid w:val="007A534B"/>
    <w:rsid w:val="007C00BA"/>
    <w:rsid w:val="007C01B5"/>
    <w:rsid w:val="007C22A6"/>
    <w:rsid w:val="007C7EE8"/>
    <w:rsid w:val="007D1169"/>
    <w:rsid w:val="007D46FB"/>
    <w:rsid w:val="007D75EA"/>
    <w:rsid w:val="007E33F4"/>
    <w:rsid w:val="007F096F"/>
    <w:rsid w:val="007F3287"/>
    <w:rsid w:val="007F3363"/>
    <w:rsid w:val="008110BA"/>
    <w:rsid w:val="00821754"/>
    <w:rsid w:val="008256A0"/>
    <w:rsid w:val="0083271D"/>
    <w:rsid w:val="0084026B"/>
    <w:rsid w:val="00843F13"/>
    <w:rsid w:val="00850BFD"/>
    <w:rsid w:val="008514BC"/>
    <w:rsid w:val="00855FA9"/>
    <w:rsid w:val="008568FC"/>
    <w:rsid w:val="00860848"/>
    <w:rsid w:val="00865D5A"/>
    <w:rsid w:val="00871086"/>
    <w:rsid w:val="00877951"/>
    <w:rsid w:val="00877C02"/>
    <w:rsid w:val="00882413"/>
    <w:rsid w:val="00882EEA"/>
    <w:rsid w:val="0088553C"/>
    <w:rsid w:val="008874E6"/>
    <w:rsid w:val="008941E0"/>
    <w:rsid w:val="00895579"/>
    <w:rsid w:val="008A1568"/>
    <w:rsid w:val="008A42E3"/>
    <w:rsid w:val="008A4C29"/>
    <w:rsid w:val="008B0223"/>
    <w:rsid w:val="008B384C"/>
    <w:rsid w:val="008B75EC"/>
    <w:rsid w:val="008C1152"/>
    <w:rsid w:val="008D1148"/>
    <w:rsid w:val="008D212C"/>
    <w:rsid w:val="008D73C7"/>
    <w:rsid w:val="008D7D57"/>
    <w:rsid w:val="008E04FB"/>
    <w:rsid w:val="008E2267"/>
    <w:rsid w:val="008E4D5A"/>
    <w:rsid w:val="008F5E45"/>
    <w:rsid w:val="008F657C"/>
    <w:rsid w:val="00900B07"/>
    <w:rsid w:val="009016F5"/>
    <w:rsid w:val="00907234"/>
    <w:rsid w:val="00910DA3"/>
    <w:rsid w:val="0091772B"/>
    <w:rsid w:val="00923442"/>
    <w:rsid w:val="0092536D"/>
    <w:rsid w:val="00925911"/>
    <w:rsid w:val="00927A83"/>
    <w:rsid w:val="00931A09"/>
    <w:rsid w:val="009352B1"/>
    <w:rsid w:val="00936857"/>
    <w:rsid w:val="009373B6"/>
    <w:rsid w:val="009409EF"/>
    <w:rsid w:val="00947E74"/>
    <w:rsid w:val="00951313"/>
    <w:rsid w:val="00954173"/>
    <w:rsid w:val="00957B28"/>
    <w:rsid w:val="00957F4A"/>
    <w:rsid w:val="0096001A"/>
    <w:rsid w:val="00961A0B"/>
    <w:rsid w:val="00963F21"/>
    <w:rsid w:val="00976575"/>
    <w:rsid w:val="00977F98"/>
    <w:rsid w:val="0098106F"/>
    <w:rsid w:val="00987BB3"/>
    <w:rsid w:val="00990854"/>
    <w:rsid w:val="00992AE8"/>
    <w:rsid w:val="009A11D6"/>
    <w:rsid w:val="009A34A8"/>
    <w:rsid w:val="009A3A82"/>
    <w:rsid w:val="009B1F4D"/>
    <w:rsid w:val="009B7D7E"/>
    <w:rsid w:val="009C04E4"/>
    <w:rsid w:val="009C0F88"/>
    <w:rsid w:val="009C4655"/>
    <w:rsid w:val="009C7850"/>
    <w:rsid w:val="009D1B53"/>
    <w:rsid w:val="009D4CFE"/>
    <w:rsid w:val="009D77BB"/>
    <w:rsid w:val="009E5BF5"/>
    <w:rsid w:val="009F07D9"/>
    <w:rsid w:val="009F4C91"/>
    <w:rsid w:val="009F4CF5"/>
    <w:rsid w:val="009F6AA3"/>
    <w:rsid w:val="009F6C38"/>
    <w:rsid w:val="00A03250"/>
    <w:rsid w:val="00A06193"/>
    <w:rsid w:val="00A12B47"/>
    <w:rsid w:val="00A142B6"/>
    <w:rsid w:val="00A15C52"/>
    <w:rsid w:val="00A178F5"/>
    <w:rsid w:val="00A205C4"/>
    <w:rsid w:val="00A30EE8"/>
    <w:rsid w:val="00A378BF"/>
    <w:rsid w:val="00A4075E"/>
    <w:rsid w:val="00A444D4"/>
    <w:rsid w:val="00A4565B"/>
    <w:rsid w:val="00A4618B"/>
    <w:rsid w:val="00A469B6"/>
    <w:rsid w:val="00A47103"/>
    <w:rsid w:val="00A52159"/>
    <w:rsid w:val="00A52B6F"/>
    <w:rsid w:val="00A63011"/>
    <w:rsid w:val="00A6588C"/>
    <w:rsid w:val="00A65F73"/>
    <w:rsid w:val="00A67F96"/>
    <w:rsid w:val="00A701F5"/>
    <w:rsid w:val="00A7240D"/>
    <w:rsid w:val="00A74F5B"/>
    <w:rsid w:val="00A757B4"/>
    <w:rsid w:val="00A826E8"/>
    <w:rsid w:val="00A83B9E"/>
    <w:rsid w:val="00AA23CA"/>
    <w:rsid w:val="00AB0501"/>
    <w:rsid w:val="00AB18C2"/>
    <w:rsid w:val="00AB35BC"/>
    <w:rsid w:val="00AB5185"/>
    <w:rsid w:val="00AB649D"/>
    <w:rsid w:val="00AC2494"/>
    <w:rsid w:val="00AC31C0"/>
    <w:rsid w:val="00AD12A2"/>
    <w:rsid w:val="00AE3715"/>
    <w:rsid w:val="00AE7384"/>
    <w:rsid w:val="00AE7D92"/>
    <w:rsid w:val="00AF16EA"/>
    <w:rsid w:val="00AF1B7A"/>
    <w:rsid w:val="00B004F9"/>
    <w:rsid w:val="00B15487"/>
    <w:rsid w:val="00B221EC"/>
    <w:rsid w:val="00B30C1F"/>
    <w:rsid w:val="00B33AF6"/>
    <w:rsid w:val="00B341F0"/>
    <w:rsid w:val="00B50D1D"/>
    <w:rsid w:val="00B5526C"/>
    <w:rsid w:val="00B65166"/>
    <w:rsid w:val="00B70927"/>
    <w:rsid w:val="00B7565D"/>
    <w:rsid w:val="00B8378C"/>
    <w:rsid w:val="00B94578"/>
    <w:rsid w:val="00BA1782"/>
    <w:rsid w:val="00BA30E8"/>
    <w:rsid w:val="00BB0C3B"/>
    <w:rsid w:val="00BB4C68"/>
    <w:rsid w:val="00BB7FC2"/>
    <w:rsid w:val="00BC0113"/>
    <w:rsid w:val="00BC1688"/>
    <w:rsid w:val="00BC7589"/>
    <w:rsid w:val="00BD26C8"/>
    <w:rsid w:val="00BD457A"/>
    <w:rsid w:val="00BD4748"/>
    <w:rsid w:val="00BD653B"/>
    <w:rsid w:val="00BE6A2F"/>
    <w:rsid w:val="00BF0D1F"/>
    <w:rsid w:val="00BF3F4B"/>
    <w:rsid w:val="00BF48EB"/>
    <w:rsid w:val="00BF5155"/>
    <w:rsid w:val="00BF7D9C"/>
    <w:rsid w:val="00C07B40"/>
    <w:rsid w:val="00C07D47"/>
    <w:rsid w:val="00C115D9"/>
    <w:rsid w:val="00C16464"/>
    <w:rsid w:val="00C2309F"/>
    <w:rsid w:val="00C26A79"/>
    <w:rsid w:val="00C2758E"/>
    <w:rsid w:val="00C3329A"/>
    <w:rsid w:val="00C33878"/>
    <w:rsid w:val="00C34C20"/>
    <w:rsid w:val="00C35E77"/>
    <w:rsid w:val="00C41C59"/>
    <w:rsid w:val="00C43F69"/>
    <w:rsid w:val="00C52D85"/>
    <w:rsid w:val="00C53D77"/>
    <w:rsid w:val="00C54075"/>
    <w:rsid w:val="00C604D1"/>
    <w:rsid w:val="00C631B6"/>
    <w:rsid w:val="00C64C79"/>
    <w:rsid w:val="00C7507F"/>
    <w:rsid w:val="00C84299"/>
    <w:rsid w:val="00C845D8"/>
    <w:rsid w:val="00C8497D"/>
    <w:rsid w:val="00C8559B"/>
    <w:rsid w:val="00C86866"/>
    <w:rsid w:val="00C86A28"/>
    <w:rsid w:val="00C91BD9"/>
    <w:rsid w:val="00C93B29"/>
    <w:rsid w:val="00C94BDA"/>
    <w:rsid w:val="00C96592"/>
    <w:rsid w:val="00CA2560"/>
    <w:rsid w:val="00CB0C2A"/>
    <w:rsid w:val="00CB23EE"/>
    <w:rsid w:val="00CB32FC"/>
    <w:rsid w:val="00CB4FAB"/>
    <w:rsid w:val="00CB7AC1"/>
    <w:rsid w:val="00CC23E4"/>
    <w:rsid w:val="00CC5986"/>
    <w:rsid w:val="00CD4524"/>
    <w:rsid w:val="00CD57E2"/>
    <w:rsid w:val="00CE4DB9"/>
    <w:rsid w:val="00CF1138"/>
    <w:rsid w:val="00CF340D"/>
    <w:rsid w:val="00CF37B1"/>
    <w:rsid w:val="00CF4F69"/>
    <w:rsid w:val="00CF5377"/>
    <w:rsid w:val="00CF6EE0"/>
    <w:rsid w:val="00D0006C"/>
    <w:rsid w:val="00D0793B"/>
    <w:rsid w:val="00D1488B"/>
    <w:rsid w:val="00D15204"/>
    <w:rsid w:val="00D165E9"/>
    <w:rsid w:val="00D17B6F"/>
    <w:rsid w:val="00D23416"/>
    <w:rsid w:val="00D250BB"/>
    <w:rsid w:val="00D273F7"/>
    <w:rsid w:val="00D34695"/>
    <w:rsid w:val="00D4277D"/>
    <w:rsid w:val="00D4486E"/>
    <w:rsid w:val="00D46715"/>
    <w:rsid w:val="00D57AC6"/>
    <w:rsid w:val="00D7141D"/>
    <w:rsid w:val="00D73A67"/>
    <w:rsid w:val="00D74997"/>
    <w:rsid w:val="00D777AA"/>
    <w:rsid w:val="00D80F66"/>
    <w:rsid w:val="00D85340"/>
    <w:rsid w:val="00D928F7"/>
    <w:rsid w:val="00D94FE1"/>
    <w:rsid w:val="00DB07EB"/>
    <w:rsid w:val="00DB371D"/>
    <w:rsid w:val="00DB7AB9"/>
    <w:rsid w:val="00DC2603"/>
    <w:rsid w:val="00DC347B"/>
    <w:rsid w:val="00DD5EBA"/>
    <w:rsid w:val="00DD609D"/>
    <w:rsid w:val="00DE103B"/>
    <w:rsid w:val="00DE4217"/>
    <w:rsid w:val="00DE7BD4"/>
    <w:rsid w:val="00DF0CDC"/>
    <w:rsid w:val="00DF7F0D"/>
    <w:rsid w:val="00E01C1F"/>
    <w:rsid w:val="00E03BE0"/>
    <w:rsid w:val="00E06706"/>
    <w:rsid w:val="00E116E2"/>
    <w:rsid w:val="00E16CFE"/>
    <w:rsid w:val="00E20404"/>
    <w:rsid w:val="00E2239D"/>
    <w:rsid w:val="00E25EA8"/>
    <w:rsid w:val="00E26FFC"/>
    <w:rsid w:val="00E33E5B"/>
    <w:rsid w:val="00E411FC"/>
    <w:rsid w:val="00E416B4"/>
    <w:rsid w:val="00E439DF"/>
    <w:rsid w:val="00E44B0A"/>
    <w:rsid w:val="00E46C1C"/>
    <w:rsid w:val="00E503D6"/>
    <w:rsid w:val="00E60518"/>
    <w:rsid w:val="00E60A78"/>
    <w:rsid w:val="00E65A89"/>
    <w:rsid w:val="00E66268"/>
    <w:rsid w:val="00E72D47"/>
    <w:rsid w:val="00E72FE2"/>
    <w:rsid w:val="00E73F2F"/>
    <w:rsid w:val="00E8375F"/>
    <w:rsid w:val="00E85874"/>
    <w:rsid w:val="00E8657A"/>
    <w:rsid w:val="00E86586"/>
    <w:rsid w:val="00E95066"/>
    <w:rsid w:val="00E969B8"/>
    <w:rsid w:val="00E969B9"/>
    <w:rsid w:val="00EA03EB"/>
    <w:rsid w:val="00EA4ED7"/>
    <w:rsid w:val="00EA62FB"/>
    <w:rsid w:val="00EA6327"/>
    <w:rsid w:val="00EB0F84"/>
    <w:rsid w:val="00EB22DE"/>
    <w:rsid w:val="00EB5554"/>
    <w:rsid w:val="00EB6059"/>
    <w:rsid w:val="00EB7776"/>
    <w:rsid w:val="00EC5330"/>
    <w:rsid w:val="00EC5450"/>
    <w:rsid w:val="00ED09F2"/>
    <w:rsid w:val="00ED32A9"/>
    <w:rsid w:val="00EE20CA"/>
    <w:rsid w:val="00EE503A"/>
    <w:rsid w:val="00EE76A3"/>
    <w:rsid w:val="00EF12C5"/>
    <w:rsid w:val="00EF2131"/>
    <w:rsid w:val="00EF4C4C"/>
    <w:rsid w:val="00EF7ADF"/>
    <w:rsid w:val="00F1386D"/>
    <w:rsid w:val="00F17ED5"/>
    <w:rsid w:val="00F2139B"/>
    <w:rsid w:val="00F267D5"/>
    <w:rsid w:val="00F329E3"/>
    <w:rsid w:val="00F348C1"/>
    <w:rsid w:val="00F40895"/>
    <w:rsid w:val="00F41516"/>
    <w:rsid w:val="00F41DE7"/>
    <w:rsid w:val="00F45678"/>
    <w:rsid w:val="00F456A9"/>
    <w:rsid w:val="00F50BAF"/>
    <w:rsid w:val="00F51D13"/>
    <w:rsid w:val="00F5708B"/>
    <w:rsid w:val="00F631D2"/>
    <w:rsid w:val="00F65ED4"/>
    <w:rsid w:val="00F71E25"/>
    <w:rsid w:val="00F72266"/>
    <w:rsid w:val="00F76F82"/>
    <w:rsid w:val="00F821E9"/>
    <w:rsid w:val="00F8290A"/>
    <w:rsid w:val="00F874B7"/>
    <w:rsid w:val="00F96118"/>
    <w:rsid w:val="00F9656B"/>
    <w:rsid w:val="00FA021F"/>
    <w:rsid w:val="00FA219A"/>
    <w:rsid w:val="00FA4C35"/>
    <w:rsid w:val="00FA7625"/>
    <w:rsid w:val="00FB1274"/>
    <w:rsid w:val="00FB15D5"/>
    <w:rsid w:val="00FB1BD2"/>
    <w:rsid w:val="00FB1F91"/>
    <w:rsid w:val="00FB7361"/>
    <w:rsid w:val="00FC4708"/>
    <w:rsid w:val="00FD575C"/>
    <w:rsid w:val="00FE0071"/>
    <w:rsid w:val="00FE1785"/>
    <w:rsid w:val="00FE2A33"/>
    <w:rsid w:val="00FE5D32"/>
    <w:rsid w:val="00FF0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91FBA9-D554-4721-AAE6-25CF05C1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6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635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46359"/>
    <w:rPr>
      <w:i/>
      <w:iCs/>
    </w:rPr>
  </w:style>
  <w:style w:type="character" w:styleId="Hyperlink">
    <w:name w:val="Hyperlink"/>
    <w:basedOn w:val="DefaultParagraphFont"/>
    <w:uiPriority w:val="99"/>
    <w:unhideWhenUsed/>
    <w:rsid w:val="00546359"/>
    <w:rPr>
      <w:color w:val="0000FF" w:themeColor="hyperlink"/>
      <w:u w:val="single"/>
    </w:rPr>
  </w:style>
  <w:style w:type="paragraph" w:styleId="BalloonText">
    <w:name w:val="Balloon Text"/>
    <w:basedOn w:val="Normal"/>
    <w:link w:val="BalloonTextChar"/>
    <w:uiPriority w:val="99"/>
    <w:semiHidden/>
    <w:unhideWhenUsed/>
    <w:rsid w:val="00C52D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D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833536">
      <w:bodyDiv w:val="1"/>
      <w:marLeft w:val="0"/>
      <w:marRight w:val="0"/>
      <w:marTop w:val="0"/>
      <w:marBottom w:val="0"/>
      <w:divBdr>
        <w:top w:val="none" w:sz="0" w:space="0" w:color="auto"/>
        <w:left w:val="none" w:sz="0" w:space="0" w:color="auto"/>
        <w:bottom w:val="none" w:sz="0" w:space="0" w:color="auto"/>
        <w:right w:val="none" w:sz="0" w:space="0" w:color="auto"/>
      </w:divBdr>
      <w:divsChild>
        <w:div w:id="959648555">
          <w:marLeft w:val="0"/>
          <w:marRight w:val="0"/>
          <w:marTop w:val="0"/>
          <w:marBottom w:val="0"/>
          <w:divBdr>
            <w:top w:val="none" w:sz="0" w:space="0" w:color="auto"/>
            <w:left w:val="none" w:sz="0" w:space="0" w:color="auto"/>
            <w:bottom w:val="none" w:sz="0" w:space="0" w:color="auto"/>
            <w:right w:val="none" w:sz="0" w:space="0" w:color="auto"/>
          </w:divBdr>
          <w:divsChild>
            <w:div w:id="577788749">
              <w:marLeft w:val="0"/>
              <w:marRight w:val="0"/>
              <w:marTop w:val="0"/>
              <w:marBottom w:val="0"/>
              <w:divBdr>
                <w:top w:val="none" w:sz="0" w:space="0" w:color="auto"/>
                <w:left w:val="none" w:sz="0" w:space="0" w:color="auto"/>
                <w:bottom w:val="none" w:sz="0" w:space="0" w:color="auto"/>
                <w:right w:val="none" w:sz="0" w:space="0" w:color="auto"/>
              </w:divBdr>
              <w:divsChild>
                <w:div w:id="144667030">
                  <w:marLeft w:val="0"/>
                  <w:marRight w:val="0"/>
                  <w:marTop w:val="0"/>
                  <w:marBottom w:val="0"/>
                  <w:divBdr>
                    <w:top w:val="none" w:sz="0" w:space="0" w:color="auto"/>
                    <w:left w:val="none" w:sz="0" w:space="0" w:color="auto"/>
                    <w:bottom w:val="none" w:sz="0" w:space="0" w:color="auto"/>
                    <w:right w:val="none" w:sz="0" w:space="0" w:color="auto"/>
                  </w:divBdr>
                  <w:divsChild>
                    <w:div w:id="238953956">
                      <w:marLeft w:val="0"/>
                      <w:marRight w:val="0"/>
                      <w:marTop w:val="0"/>
                      <w:marBottom w:val="0"/>
                      <w:divBdr>
                        <w:top w:val="none" w:sz="0" w:space="0" w:color="auto"/>
                        <w:left w:val="none" w:sz="0" w:space="0" w:color="auto"/>
                        <w:bottom w:val="none" w:sz="0" w:space="0" w:color="auto"/>
                        <w:right w:val="none" w:sz="0" w:space="0" w:color="auto"/>
                      </w:divBdr>
                    </w:div>
                    <w:div w:id="510604995">
                      <w:marLeft w:val="0"/>
                      <w:marRight w:val="0"/>
                      <w:marTop w:val="0"/>
                      <w:marBottom w:val="0"/>
                      <w:divBdr>
                        <w:top w:val="none" w:sz="0" w:space="0" w:color="auto"/>
                        <w:left w:val="none" w:sz="0" w:space="0" w:color="auto"/>
                        <w:bottom w:val="none" w:sz="0" w:space="0" w:color="auto"/>
                        <w:right w:val="none" w:sz="0" w:space="0" w:color="auto"/>
                      </w:divBdr>
                    </w:div>
                    <w:div w:id="200358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sparis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Melewski</dc:creator>
  <cp:lastModifiedBy>Robert Melewski</cp:lastModifiedBy>
  <cp:revision>4</cp:revision>
  <cp:lastPrinted>2019-02-06T18:14:00Z</cp:lastPrinted>
  <dcterms:created xsi:type="dcterms:W3CDTF">2019-02-06T16:28:00Z</dcterms:created>
  <dcterms:modified xsi:type="dcterms:W3CDTF">2019-02-06T18:19:00Z</dcterms:modified>
</cp:coreProperties>
</file>